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AD4" w:rsidRDefault="00077AD4" w:rsidP="00077AD4">
      <w:pPr>
        <w:tabs>
          <w:tab w:val="left" w:pos="6330"/>
          <w:tab w:val="right" w:pos="9355"/>
        </w:tabs>
        <w:spacing w:after="0" w:line="240" w:lineRule="auto"/>
        <w:ind w:left="-2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МБОУ"ООШ </w:t>
      </w:r>
      <w:proofErr w:type="spellStart"/>
      <w:r>
        <w:rPr>
          <w:rFonts w:ascii="Times New Roman" w:eastAsia="Times New Roman" w:hAnsi="Times New Roman" w:cs="Times New Roman"/>
          <w:b/>
          <w:sz w:val="40"/>
        </w:rPr>
        <w:t>с</w:t>
      </w:r>
      <w:proofErr w:type="gramStart"/>
      <w:r>
        <w:rPr>
          <w:rFonts w:ascii="Times New Roman" w:eastAsia="Times New Roman" w:hAnsi="Times New Roman" w:cs="Times New Roman"/>
          <w:b/>
          <w:sz w:val="40"/>
        </w:rPr>
        <w:t>.Б</w:t>
      </w:r>
      <w:proofErr w:type="gramEnd"/>
      <w:r>
        <w:rPr>
          <w:rFonts w:ascii="Times New Roman" w:eastAsia="Times New Roman" w:hAnsi="Times New Roman" w:cs="Times New Roman"/>
          <w:b/>
          <w:sz w:val="40"/>
        </w:rPr>
        <w:t>ИЛЬТЫ</w:t>
      </w:r>
      <w:proofErr w:type="spellEnd"/>
      <w:r>
        <w:rPr>
          <w:rFonts w:ascii="Times New Roman" w:eastAsia="Times New Roman" w:hAnsi="Times New Roman" w:cs="Times New Roman"/>
          <w:b/>
          <w:sz w:val="40"/>
        </w:rPr>
        <w:t xml:space="preserve">" НОЖАЙ-       ЮРТОВСКОГО РАЙОНА              </w:t>
      </w:r>
    </w:p>
    <w:p w:rsidR="00077AD4" w:rsidRDefault="00077AD4" w:rsidP="00077AD4">
      <w:p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--------------------------------------------------------------------------------</w:t>
      </w:r>
    </w:p>
    <w:p w:rsidR="00077AD4" w:rsidRDefault="00077AD4" w:rsidP="00077AD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</w:t>
      </w:r>
    </w:p>
    <w:p w:rsidR="00077AD4" w:rsidRPr="00771BC5" w:rsidRDefault="00077AD4" w:rsidP="00077AD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771BC5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План</w:t>
      </w:r>
    </w:p>
    <w:p w:rsidR="00077AD4" w:rsidRPr="00771BC5" w:rsidRDefault="00077AD4" w:rsidP="00077AD4">
      <w:pPr>
        <w:tabs>
          <w:tab w:val="left" w:pos="6330"/>
          <w:tab w:val="right" w:pos="9355"/>
        </w:tabs>
        <w:spacing w:after="0" w:line="240" w:lineRule="auto"/>
        <w:ind w:left="-240"/>
        <w:rPr>
          <w:rFonts w:ascii="Times New Roman" w:eastAsia="Times New Roman" w:hAnsi="Times New Roman" w:cs="Times New Roman"/>
          <w:b/>
          <w:sz w:val="28"/>
        </w:rPr>
      </w:pPr>
      <w:r w:rsidRPr="00771BC5">
        <w:rPr>
          <w:rFonts w:ascii="Times New Roman" w:eastAsia="Times New Roman" w:hAnsi="Times New Roman" w:cs="Times New Roman"/>
          <w:b/>
          <w:sz w:val="28"/>
        </w:rPr>
        <w:t>Проведенных мероприятий  по  профилактики  терроризма и экстремизма</w:t>
      </w:r>
    </w:p>
    <w:p w:rsidR="00077AD4" w:rsidRPr="00771BC5" w:rsidRDefault="00077AD4" w:rsidP="00077AD4">
      <w:pPr>
        <w:tabs>
          <w:tab w:val="left" w:pos="6330"/>
          <w:tab w:val="right" w:pos="9355"/>
        </w:tabs>
        <w:spacing w:after="0" w:line="240" w:lineRule="auto"/>
        <w:ind w:left="-240"/>
        <w:rPr>
          <w:rFonts w:ascii="Times New Roman" w:eastAsia="Times New Roman" w:hAnsi="Times New Roman" w:cs="Times New Roman"/>
          <w:b/>
          <w:sz w:val="28"/>
        </w:rPr>
      </w:pPr>
      <w:r w:rsidRPr="00771BC5">
        <w:rPr>
          <w:rFonts w:ascii="Times New Roman" w:eastAsia="Times New Roman" w:hAnsi="Times New Roman" w:cs="Times New Roman"/>
          <w:b/>
          <w:sz w:val="28"/>
        </w:rPr>
        <w:t xml:space="preserve">в общеобразовательной школы     МБОУ «ООШ </w:t>
      </w:r>
      <w:proofErr w:type="spellStart"/>
      <w:r w:rsidRPr="00771BC5">
        <w:rPr>
          <w:rFonts w:ascii="Times New Roman" w:eastAsia="Times New Roman" w:hAnsi="Times New Roman" w:cs="Times New Roman"/>
          <w:b/>
          <w:sz w:val="28"/>
        </w:rPr>
        <w:t>с</w:t>
      </w:r>
      <w:proofErr w:type="gramStart"/>
      <w:r w:rsidRPr="00771BC5">
        <w:rPr>
          <w:rFonts w:ascii="Times New Roman" w:eastAsia="Times New Roman" w:hAnsi="Times New Roman" w:cs="Times New Roman"/>
          <w:b/>
          <w:sz w:val="28"/>
        </w:rPr>
        <w:t>.Б</w:t>
      </w:r>
      <w:proofErr w:type="gramEnd"/>
      <w:r w:rsidRPr="00771BC5">
        <w:rPr>
          <w:rFonts w:ascii="Times New Roman" w:eastAsia="Times New Roman" w:hAnsi="Times New Roman" w:cs="Times New Roman"/>
          <w:b/>
          <w:sz w:val="28"/>
        </w:rPr>
        <w:t>ильты</w:t>
      </w:r>
      <w:proofErr w:type="spellEnd"/>
      <w:r w:rsidRPr="00771BC5">
        <w:rPr>
          <w:rFonts w:ascii="Times New Roman" w:eastAsia="Times New Roman" w:hAnsi="Times New Roman" w:cs="Times New Roman"/>
          <w:b/>
          <w:sz w:val="28"/>
        </w:rPr>
        <w:t xml:space="preserve">» </w:t>
      </w:r>
      <w:proofErr w:type="spellStart"/>
      <w:r w:rsidRPr="00771BC5">
        <w:rPr>
          <w:rFonts w:ascii="Times New Roman" w:eastAsia="Times New Roman" w:hAnsi="Times New Roman" w:cs="Times New Roman"/>
          <w:b/>
          <w:sz w:val="28"/>
        </w:rPr>
        <w:t>Ножай</w:t>
      </w:r>
      <w:proofErr w:type="spellEnd"/>
      <w:r w:rsidRPr="00771BC5">
        <w:rPr>
          <w:rFonts w:ascii="Times New Roman" w:eastAsia="Times New Roman" w:hAnsi="Times New Roman" w:cs="Times New Roman"/>
          <w:b/>
          <w:sz w:val="28"/>
        </w:rPr>
        <w:t xml:space="preserve">- </w:t>
      </w:r>
      <w:proofErr w:type="spellStart"/>
      <w:r w:rsidRPr="00771BC5">
        <w:rPr>
          <w:rFonts w:ascii="Times New Roman" w:eastAsia="Times New Roman" w:hAnsi="Times New Roman" w:cs="Times New Roman"/>
          <w:b/>
          <w:sz w:val="28"/>
        </w:rPr>
        <w:t>Юртовского</w:t>
      </w:r>
      <w:proofErr w:type="spellEnd"/>
    </w:p>
    <w:p w:rsidR="00077AD4" w:rsidRPr="00771BC5" w:rsidRDefault="00077AD4" w:rsidP="00077AD4">
      <w:pPr>
        <w:tabs>
          <w:tab w:val="left" w:pos="6330"/>
          <w:tab w:val="right" w:pos="9355"/>
        </w:tabs>
        <w:spacing w:after="0" w:line="240" w:lineRule="auto"/>
        <w:ind w:left="-240"/>
        <w:rPr>
          <w:rFonts w:ascii="Times New Roman" w:eastAsia="Times New Roman" w:hAnsi="Times New Roman" w:cs="Times New Roman"/>
          <w:b/>
          <w:sz w:val="28"/>
        </w:rPr>
      </w:pPr>
      <w:r w:rsidRPr="00771BC5">
        <w:rPr>
          <w:rFonts w:ascii="Times New Roman" w:eastAsia="Times New Roman" w:hAnsi="Times New Roman" w:cs="Times New Roman"/>
          <w:b/>
          <w:sz w:val="28"/>
        </w:rPr>
        <w:t>района</w:t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Pr="00771BC5">
        <w:rPr>
          <w:rFonts w:ascii="Times New Roman" w:eastAsia="Times New Roman" w:hAnsi="Times New Roman" w:cs="Times New Roman"/>
          <w:b/>
          <w:sz w:val="28"/>
        </w:rPr>
        <w:t xml:space="preserve">за октябрь 2016г.                                                                </w:t>
      </w:r>
    </w:p>
    <w:p w:rsidR="00077AD4" w:rsidRPr="00771BC5" w:rsidRDefault="00077AD4" w:rsidP="00077AD4">
      <w:pPr>
        <w:tabs>
          <w:tab w:val="left" w:pos="5680"/>
        </w:tabs>
        <w:spacing w:after="0" w:line="480" w:lineRule="auto"/>
        <w:ind w:left="2832" w:firstLine="708"/>
        <w:rPr>
          <w:rFonts w:ascii="Times New Roman" w:eastAsia="Times New Roman" w:hAnsi="Times New Roman" w:cs="Times New Roman"/>
          <w:b/>
          <w:sz w:val="28"/>
        </w:rPr>
      </w:pPr>
      <w:r w:rsidRPr="00771BC5">
        <w:rPr>
          <w:rFonts w:ascii="Times New Roman" w:eastAsia="Times New Roman" w:hAnsi="Times New Roman" w:cs="Times New Roman"/>
          <w:b/>
          <w:sz w:val="28"/>
        </w:rPr>
        <w:t xml:space="preserve">            </w:t>
      </w:r>
    </w:p>
    <w:p w:rsidR="00077AD4" w:rsidRDefault="00077AD4" w:rsidP="00077AD4">
      <w:pPr>
        <w:tabs>
          <w:tab w:val="left" w:pos="5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464"/>
        <w:gridCol w:w="3366"/>
        <w:gridCol w:w="1420"/>
        <w:gridCol w:w="1401"/>
        <w:gridCol w:w="1822"/>
      </w:tblGrid>
      <w:tr w:rsidR="00077AD4" w:rsidTr="00B04BF1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AD4" w:rsidRDefault="00077AD4" w:rsidP="00B04BF1">
            <w:pPr>
              <w:tabs>
                <w:tab w:val="left" w:pos="56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AD4" w:rsidRDefault="00077AD4" w:rsidP="00B04BF1">
            <w:pPr>
              <w:tabs>
                <w:tab w:val="left" w:pos="56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Мероприятие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AD4" w:rsidRDefault="00077AD4" w:rsidP="00B04BF1">
            <w:pPr>
              <w:tabs>
                <w:tab w:val="left" w:pos="56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проведения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AD4" w:rsidRDefault="00077AD4" w:rsidP="00B04BF1">
            <w:pPr>
              <w:tabs>
                <w:tab w:val="left" w:pos="56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 проведения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AD4" w:rsidRDefault="00077AD4" w:rsidP="00B04BF1">
            <w:pPr>
              <w:tabs>
                <w:tab w:val="left" w:pos="56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077AD4" w:rsidTr="00B04BF1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AD4" w:rsidRDefault="00077AD4" w:rsidP="00B04BF1">
            <w:pPr>
              <w:numPr>
                <w:ilvl w:val="0"/>
                <w:numId w:val="1"/>
              </w:numPr>
              <w:tabs>
                <w:tab w:val="left" w:pos="5680"/>
              </w:tabs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AD4" w:rsidRDefault="00077AD4" w:rsidP="00B04BF1">
            <w:pPr>
              <w:tabs>
                <w:tab w:val="left" w:pos="56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Проведение торжественных мероприятий, в ООШ Дню солидарности в борьбе с терроризмом 3 октябрь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«Н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ет терроризму!»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AD4" w:rsidRDefault="00077AD4" w:rsidP="00B04BF1">
            <w:pPr>
              <w:tabs>
                <w:tab w:val="left" w:pos="56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03.10.2016   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AD4" w:rsidRDefault="00077AD4" w:rsidP="00B04BF1">
            <w:pPr>
              <w:tabs>
                <w:tab w:val="left" w:pos="56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ООШ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AD4" w:rsidRDefault="00077AD4" w:rsidP="00B04BF1">
            <w:pPr>
              <w:tabs>
                <w:tab w:val="left" w:pos="5680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77AD4" w:rsidTr="00B04BF1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AD4" w:rsidRDefault="00077AD4" w:rsidP="00B04BF1">
            <w:pPr>
              <w:numPr>
                <w:ilvl w:val="0"/>
                <w:numId w:val="2"/>
              </w:numPr>
              <w:tabs>
                <w:tab w:val="left" w:pos="5680"/>
              </w:tabs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AD4" w:rsidRDefault="00077AD4" w:rsidP="00B04BF1">
            <w:pPr>
              <w:tabs>
                <w:tab w:val="left" w:pos="56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Беседы на тему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«Нет терроризму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экстримизму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!»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AD4" w:rsidRDefault="00077AD4" w:rsidP="00B04BF1">
            <w:pPr>
              <w:tabs>
                <w:tab w:val="left" w:pos="56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С 03 по 25.10.16г.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AD4" w:rsidRDefault="00077AD4" w:rsidP="00B04B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ООШ          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AD4" w:rsidRDefault="00077AD4" w:rsidP="00B04B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--</w:t>
            </w:r>
          </w:p>
        </w:tc>
      </w:tr>
      <w:tr w:rsidR="00077AD4" w:rsidTr="00B04BF1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AD4" w:rsidRDefault="00077AD4" w:rsidP="00B04BF1">
            <w:pPr>
              <w:numPr>
                <w:ilvl w:val="0"/>
                <w:numId w:val="3"/>
              </w:numPr>
              <w:tabs>
                <w:tab w:val="left" w:pos="5680"/>
              </w:tabs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л</w:t>
            </w:r>
            <w:proofErr w:type="gram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AD4" w:rsidRDefault="00077AD4" w:rsidP="00B04BF1">
            <w:pPr>
              <w:tabs>
                <w:tab w:val="left" w:pos="56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Конкурс рисунков «Терроризм - угроза планете»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AD4" w:rsidRDefault="00077AD4" w:rsidP="00B04BF1">
            <w:pPr>
              <w:tabs>
                <w:tab w:val="left" w:pos="56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03.25.10.16г.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AD4" w:rsidRDefault="00077AD4" w:rsidP="00B04B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ООШ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AD4" w:rsidRDefault="00077AD4" w:rsidP="00B04B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--.</w:t>
            </w:r>
          </w:p>
        </w:tc>
      </w:tr>
      <w:tr w:rsidR="00077AD4" w:rsidTr="00B04BF1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AD4" w:rsidRDefault="00077AD4" w:rsidP="00B04BF1">
            <w:pPr>
              <w:numPr>
                <w:ilvl w:val="0"/>
                <w:numId w:val="4"/>
              </w:numPr>
              <w:tabs>
                <w:tab w:val="left" w:pos="5680"/>
              </w:tabs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AD4" w:rsidRDefault="00077AD4" w:rsidP="00B04BF1">
            <w:pPr>
              <w:tabs>
                <w:tab w:val="left" w:pos="56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Выпуск стенгазет «Наполним добротой сердца детей»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AD4" w:rsidRDefault="00077AD4" w:rsidP="00B04BF1">
            <w:pPr>
              <w:tabs>
                <w:tab w:val="left" w:pos="56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0325.10.16г.     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AD4" w:rsidRDefault="00077AD4" w:rsidP="00B04B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AD4" w:rsidRDefault="00077AD4" w:rsidP="00B04B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--</w:t>
            </w:r>
          </w:p>
        </w:tc>
      </w:tr>
      <w:tr w:rsidR="00077AD4" w:rsidTr="00B04BF1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AD4" w:rsidRDefault="00077AD4" w:rsidP="00B04BF1">
            <w:pPr>
              <w:numPr>
                <w:ilvl w:val="0"/>
                <w:numId w:val="5"/>
              </w:numPr>
              <w:tabs>
                <w:tab w:val="left" w:pos="5680"/>
              </w:tabs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AD4" w:rsidRDefault="00077AD4" w:rsidP="00B04BF1">
            <w:pPr>
              <w:tabs>
                <w:tab w:val="left" w:pos="56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Проведение уроков мужества «Мир во всем мире»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AD4" w:rsidRDefault="00077AD4" w:rsidP="00B04BF1">
            <w:pPr>
              <w:tabs>
                <w:tab w:val="left" w:pos="56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 01 по 03.25.16г.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AD4" w:rsidRDefault="00077AD4" w:rsidP="00B04B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AD4" w:rsidRDefault="00077AD4" w:rsidP="00B04B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--</w:t>
            </w:r>
          </w:p>
        </w:tc>
      </w:tr>
      <w:tr w:rsidR="00077AD4" w:rsidTr="00B04BF1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AD4" w:rsidRDefault="00077AD4" w:rsidP="00B04BF1">
            <w:pPr>
              <w:numPr>
                <w:ilvl w:val="0"/>
                <w:numId w:val="6"/>
              </w:numPr>
              <w:tabs>
                <w:tab w:val="left" w:pos="5680"/>
              </w:tabs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AD4" w:rsidRDefault="00077AD4" w:rsidP="00B04BF1">
            <w:pPr>
              <w:tabs>
                <w:tab w:val="left" w:pos="56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Лекция «Как себя вести при угрозе теракта» для детей 9-12 лет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AD4" w:rsidRDefault="00077AD4" w:rsidP="00B04BF1">
            <w:pPr>
              <w:tabs>
                <w:tab w:val="left" w:pos="56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 01 по 03.25.10.16г.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AD4" w:rsidRDefault="00077AD4" w:rsidP="00B04B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-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AD4" w:rsidRDefault="00077AD4" w:rsidP="00B04B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77AD4" w:rsidTr="00B04BF1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AD4" w:rsidRDefault="00077AD4" w:rsidP="00B04BF1">
            <w:pPr>
              <w:numPr>
                <w:ilvl w:val="0"/>
                <w:numId w:val="7"/>
              </w:numPr>
              <w:tabs>
                <w:tab w:val="left" w:pos="5680"/>
              </w:tabs>
              <w:spacing w:after="0" w:line="240" w:lineRule="auto"/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AD4" w:rsidRDefault="00077AD4" w:rsidP="00B04BF1">
            <w:pPr>
              <w:tabs>
                <w:tab w:val="left" w:pos="56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Книжные выставки «25 октябрь–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нь солидарности в борьбе с терроризмом и экстремизмом»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AD4" w:rsidRDefault="00077AD4" w:rsidP="00B04BF1">
            <w:pPr>
              <w:tabs>
                <w:tab w:val="left" w:pos="56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 03.25 по   .10.16г.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AD4" w:rsidRDefault="00077AD4" w:rsidP="00B04B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ОУ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AD4" w:rsidRDefault="00077AD4" w:rsidP="00B04B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77AD4" w:rsidTr="00B04BF1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AD4" w:rsidRDefault="00077AD4" w:rsidP="00B04BF1">
            <w:pPr>
              <w:numPr>
                <w:ilvl w:val="0"/>
                <w:numId w:val="8"/>
              </w:numPr>
              <w:tabs>
                <w:tab w:val="left" w:pos="5680"/>
              </w:tabs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AD4" w:rsidRDefault="00077AD4" w:rsidP="00B04BF1">
            <w:pPr>
              <w:tabs>
                <w:tab w:val="left" w:pos="56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Размещение на сайте ОУ информацию о проведенных мероприятиях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AD4" w:rsidRDefault="00077AD4" w:rsidP="00B04BF1">
            <w:pPr>
              <w:tabs>
                <w:tab w:val="left" w:pos="56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 3 по 25.10.16г.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AD4" w:rsidRDefault="00077AD4" w:rsidP="00B04B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AD4" w:rsidRDefault="00077AD4" w:rsidP="00B04B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ук.</w:t>
            </w:r>
          </w:p>
        </w:tc>
      </w:tr>
    </w:tbl>
    <w:p w:rsidR="00077AD4" w:rsidRDefault="00077AD4" w:rsidP="00077AD4">
      <w:pPr>
        <w:tabs>
          <w:tab w:val="left" w:pos="5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77AD4" w:rsidRDefault="00077AD4" w:rsidP="00077A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</w:t>
      </w:r>
    </w:p>
    <w:p w:rsidR="00077AD4" w:rsidRDefault="00077AD4" w:rsidP="00077A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</w:t>
      </w:r>
    </w:p>
    <w:p w:rsidR="00022627" w:rsidRDefault="00022627"/>
    <w:sectPr w:rsidR="00022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36520"/>
    <w:multiLevelType w:val="multilevel"/>
    <w:tmpl w:val="865E25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993049"/>
    <w:multiLevelType w:val="multilevel"/>
    <w:tmpl w:val="4F7CD5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88735B"/>
    <w:multiLevelType w:val="multilevel"/>
    <w:tmpl w:val="8B62BD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FD56BA"/>
    <w:multiLevelType w:val="multilevel"/>
    <w:tmpl w:val="D7768B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C3150E"/>
    <w:multiLevelType w:val="multilevel"/>
    <w:tmpl w:val="DC2C43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AB7C3A"/>
    <w:multiLevelType w:val="multilevel"/>
    <w:tmpl w:val="325AFC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A97D81"/>
    <w:multiLevelType w:val="multilevel"/>
    <w:tmpl w:val="452628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F6053B8"/>
    <w:multiLevelType w:val="multilevel"/>
    <w:tmpl w:val="0A04AD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7AD4"/>
    <w:rsid w:val="00022627"/>
    <w:rsid w:val="0007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2016-10-27T07:00:00Z</dcterms:created>
  <dcterms:modified xsi:type="dcterms:W3CDTF">2016-10-27T07:00:00Z</dcterms:modified>
</cp:coreProperties>
</file>